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C2" w:rsidRPr="000E51B8" w:rsidRDefault="00A937A9" w:rsidP="00A03BC2">
      <w:pPr>
        <w:spacing w:before="79"/>
        <w:ind w:left="26" w:right="38"/>
        <w:jc w:val="center"/>
        <w:rPr>
          <w:rFonts w:asciiTheme="minorHAnsi" w:hAnsiTheme="minorHAnsi"/>
        </w:rPr>
      </w:pPr>
      <w:r w:rsidRPr="000E51B8">
        <w:rPr>
          <w:rFonts w:asciiTheme="minorHAnsi" w:hAnsi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6725632" behindDoc="1" locked="0" layoutInCell="1" allowOverlap="1" wp14:anchorId="5719CAF8" wp14:editId="138C6363">
                <wp:simplePos x="0" y="0"/>
                <wp:positionH relativeFrom="page">
                  <wp:posOffset>2882265</wp:posOffset>
                </wp:positionH>
                <wp:positionV relativeFrom="page">
                  <wp:posOffset>3272155</wp:posOffset>
                </wp:positionV>
                <wp:extent cx="41275" cy="6350"/>
                <wp:effectExtent l="0" t="0" r="0" b="0"/>
                <wp:wrapNone/>
                <wp:docPr id="1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9092" id="Rectangle 74" o:spid="_x0000_s1026" style="position:absolute;margin-left:226.95pt;margin-top:257.65pt;width:3.25pt;height:.5pt;z-index:-25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Bt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CD0361" w:rsidRPr="000E51B8">
        <w:rPr>
          <w:rFonts w:asciiTheme="minorHAnsi" w:hAnsiTheme="minorHAnsi"/>
        </w:rPr>
        <w:t>REQUERIMENTO PARA</w:t>
      </w:r>
      <w:r w:rsidR="00807252">
        <w:rPr>
          <w:rFonts w:asciiTheme="minorHAnsi" w:hAnsiTheme="minorHAnsi"/>
        </w:rPr>
        <w:t xml:space="preserve"> </w:t>
      </w:r>
      <w:r w:rsidR="00CD0361" w:rsidRPr="000E51B8">
        <w:rPr>
          <w:rFonts w:asciiTheme="minorHAnsi" w:hAnsiTheme="minorHAnsi"/>
        </w:rPr>
        <w:t>TRANSFERÊNCIA DE PROPRIEDADE DE ARMA DE FOGO –</w:t>
      </w:r>
      <w:r w:rsidR="00A03BC2" w:rsidRPr="000E51B8">
        <w:rPr>
          <w:rFonts w:asciiTheme="minorHAnsi" w:hAnsiTheme="minorHAnsi"/>
        </w:rPr>
        <w:t>SI</w:t>
      </w:r>
      <w:r w:rsidR="00763CFD">
        <w:rPr>
          <w:rFonts w:asciiTheme="minorHAnsi" w:hAnsiTheme="minorHAnsi"/>
        </w:rPr>
        <w:t>NARM</w:t>
      </w:r>
      <w:r w:rsidR="002423E8" w:rsidRPr="002423E8">
        <w:rPr>
          <w:rFonts w:asciiTheme="minorHAnsi" w:hAnsiTheme="minorHAnsi"/>
        </w:rPr>
        <w:t xml:space="preserve"> </w:t>
      </w:r>
      <w:r w:rsidR="002423E8" w:rsidRPr="000E51B8">
        <w:rPr>
          <w:rFonts w:asciiTheme="minorHAnsi" w:hAnsiTheme="minorHAnsi"/>
        </w:rPr>
        <w:t xml:space="preserve">PARA SIGMA </w:t>
      </w:r>
    </w:p>
    <w:p w:rsidR="00A42405" w:rsidRPr="000E51B8" w:rsidRDefault="00CD0361">
      <w:pPr>
        <w:spacing w:line="252" w:lineRule="exact"/>
        <w:ind w:left="26" w:right="45"/>
        <w:jc w:val="center"/>
        <w:rPr>
          <w:rFonts w:asciiTheme="minorHAnsi" w:hAnsiTheme="minorHAnsi"/>
        </w:rPr>
      </w:pPr>
      <w:r w:rsidRPr="000E51B8">
        <w:rPr>
          <w:rFonts w:asciiTheme="minorHAnsi" w:hAnsiTheme="minorHAnsi"/>
        </w:rPr>
        <w:t>(</w:t>
      </w:r>
      <w:r w:rsidR="002423E8" w:rsidRPr="002423E8">
        <w:rPr>
          <w:rFonts w:asciiTheme="minorHAnsi" w:hAnsiTheme="minorHAnsi"/>
        </w:rPr>
        <w:t>colecionador, a</w:t>
      </w:r>
      <w:r w:rsidR="002423E8">
        <w:rPr>
          <w:rFonts w:asciiTheme="minorHAnsi" w:hAnsiTheme="minorHAnsi"/>
        </w:rPr>
        <w:t>ti</w:t>
      </w:r>
      <w:r w:rsidR="002423E8" w:rsidRPr="002423E8">
        <w:rPr>
          <w:rFonts w:asciiTheme="minorHAnsi" w:hAnsiTheme="minorHAnsi"/>
        </w:rPr>
        <w:t>rador despor</w:t>
      </w:r>
      <w:r w:rsidR="002423E8">
        <w:rPr>
          <w:rFonts w:asciiTheme="minorHAnsi" w:hAnsiTheme="minorHAnsi"/>
        </w:rPr>
        <w:t>ti</w:t>
      </w:r>
      <w:r w:rsidR="002423E8" w:rsidRPr="002423E8">
        <w:rPr>
          <w:rFonts w:asciiTheme="minorHAnsi" w:hAnsiTheme="minorHAnsi"/>
        </w:rPr>
        <w:t>vo, caçador excepcional e en</w:t>
      </w:r>
      <w:r w:rsidR="002423E8">
        <w:rPr>
          <w:rFonts w:asciiTheme="minorHAnsi" w:hAnsiTheme="minorHAnsi"/>
        </w:rPr>
        <w:t>ti</w:t>
      </w:r>
      <w:r w:rsidR="002423E8" w:rsidRPr="002423E8">
        <w:rPr>
          <w:rFonts w:asciiTheme="minorHAnsi" w:hAnsiTheme="minorHAnsi"/>
        </w:rPr>
        <w:t xml:space="preserve">dade de </w:t>
      </w:r>
      <w:r w:rsidR="002423E8">
        <w:rPr>
          <w:rFonts w:asciiTheme="minorHAnsi" w:hAnsiTheme="minorHAnsi"/>
        </w:rPr>
        <w:t>ti</w:t>
      </w:r>
      <w:r w:rsidR="002423E8" w:rsidRPr="002423E8">
        <w:rPr>
          <w:rFonts w:asciiTheme="minorHAnsi" w:hAnsiTheme="minorHAnsi"/>
        </w:rPr>
        <w:t>ro</w:t>
      </w:r>
      <w:r w:rsidRPr="000E51B8">
        <w:rPr>
          <w:rFonts w:asciiTheme="minorHAnsi" w:hAnsiTheme="minorHAnsi"/>
        </w:rPr>
        <w:t>)</w:t>
      </w:r>
    </w:p>
    <w:p w:rsidR="00A03BC2" w:rsidRPr="000E51B8" w:rsidRDefault="00A03BC2">
      <w:pPr>
        <w:spacing w:line="252" w:lineRule="exact"/>
        <w:ind w:left="26" w:right="45"/>
        <w:jc w:val="center"/>
        <w:rPr>
          <w:rFonts w:asciiTheme="minorHAnsi" w:hAnsiTheme="minorHAnsi"/>
        </w:rPr>
      </w:pPr>
    </w:p>
    <w:tbl>
      <w:tblPr>
        <w:tblStyle w:val="Tabelacomgrade"/>
        <w:tblW w:w="10772" w:type="dxa"/>
        <w:tblInd w:w="26" w:type="dxa"/>
        <w:tblLook w:val="04A0" w:firstRow="1" w:lastRow="0" w:firstColumn="1" w:lastColumn="0" w:noHBand="0" w:noVBand="1"/>
      </w:tblPr>
      <w:tblGrid>
        <w:gridCol w:w="225"/>
        <w:gridCol w:w="11"/>
        <w:gridCol w:w="93"/>
        <w:gridCol w:w="283"/>
        <w:gridCol w:w="66"/>
        <w:gridCol w:w="140"/>
        <w:gridCol w:w="54"/>
        <w:gridCol w:w="169"/>
        <w:gridCol w:w="88"/>
        <w:gridCol w:w="135"/>
        <w:gridCol w:w="1776"/>
        <w:gridCol w:w="331"/>
        <w:gridCol w:w="127"/>
        <w:gridCol w:w="299"/>
        <w:gridCol w:w="551"/>
        <w:gridCol w:w="249"/>
        <w:gridCol w:w="163"/>
        <w:gridCol w:w="333"/>
        <w:gridCol w:w="263"/>
        <w:gridCol w:w="391"/>
        <w:gridCol w:w="236"/>
        <w:gridCol w:w="10"/>
        <w:gridCol w:w="569"/>
        <w:gridCol w:w="321"/>
        <w:gridCol w:w="305"/>
        <w:gridCol w:w="254"/>
        <w:gridCol w:w="313"/>
        <w:gridCol w:w="263"/>
        <w:gridCol w:w="2257"/>
        <w:gridCol w:w="186"/>
        <w:gridCol w:w="311"/>
      </w:tblGrid>
      <w:tr w:rsidR="00A03BC2" w:rsidRPr="000E51B8" w:rsidTr="001E1B9F">
        <w:trPr>
          <w:trHeight w:val="283"/>
        </w:trPr>
        <w:tc>
          <w:tcPr>
            <w:tcW w:w="10772" w:type="dxa"/>
            <w:gridSpan w:val="31"/>
            <w:shd w:val="clear" w:color="auto" w:fill="BFBFBF" w:themeFill="background1" w:themeFillShade="BF"/>
            <w:vAlign w:val="center"/>
          </w:tcPr>
          <w:p w:rsidR="00A03BC2" w:rsidRPr="000E51B8" w:rsidRDefault="00A03BC2" w:rsidP="001C0B3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IDENTIFICAÇÃO DO ADQUIRENTE</w:t>
            </w:r>
          </w:p>
        </w:tc>
      </w:tr>
      <w:tr w:rsidR="002423E8" w:rsidRPr="000E51B8" w:rsidTr="00F66F41">
        <w:trPr>
          <w:trHeight w:val="397"/>
        </w:trPr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Atividade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9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OM de vinculação: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41º BI Mtz</w:t>
            </w:r>
          </w:p>
        </w:tc>
      </w:tr>
      <w:tr w:rsidR="002423E8" w:rsidRPr="000E51B8" w:rsidTr="00F66F41">
        <w:trPr>
          <w:trHeight w:val="397"/>
        </w:trPr>
        <w:tc>
          <w:tcPr>
            <w:tcW w:w="8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Nome:</w:t>
            </w:r>
          </w:p>
        </w:tc>
        <w:tc>
          <w:tcPr>
            <w:tcW w:w="574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color w:val="FF0000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Identidade: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2423E8" w:rsidRPr="000E51B8" w:rsidTr="00F66F41">
        <w:trPr>
          <w:trHeight w:val="397"/>
        </w:trPr>
        <w:tc>
          <w:tcPr>
            <w:tcW w:w="12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CPF: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3E8" w:rsidRPr="000E51B8" w:rsidRDefault="002423E8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03BC2" w:rsidRPr="000E51B8" w:rsidTr="001E1B9F">
        <w:trPr>
          <w:trHeight w:val="283"/>
        </w:trPr>
        <w:tc>
          <w:tcPr>
            <w:tcW w:w="10772" w:type="dxa"/>
            <w:gridSpan w:val="3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BC2" w:rsidRPr="000E51B8" w:rsidRDefault="00A03BC2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IDENTIFICAÇÃO DO ALIENANTE</w:t>
            </w:r>
          </w:p>
        </w:tc>
      </w:tr>
      <w:tr w:rsidR="002423E8" w:rsidRPr="000E51B8" w:rsidTr="00F66F41">
        <w:trPr>
          <w:trHeight w:val="397"/>
        </w:trPr>
        <w:tc>
          <w:tcPr>
            <w:tcW w:w="8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Nome:</w:t>
            </w:r>
          </w:p>
        </w:tc>
        <w:tc>
          <w:tcPr>
            <w:tcW w:w="574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color w:val="FF0000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Identidade: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2423E8" w:rsidRPr="000E51B8" w:rsidTr="00F66F41">
        <w:trPr>
          <w:trHeight w:val="397"/>
        </w:trPr>
        <w:tc>
          <w:tcPr>
            <w:tcW w:w="6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CPF: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F66F41" w:rsidP="00F66F41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Endereço completo</w:t>
            </w:r>
            <w:r w:rsidR="002423E8"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541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  <w:r w:rsidR="007C7FAA">
              <w:rPr>
                <w:rFonts w:asciiTheme="minorHAnsi" w:hAnsiTheme="minorHAnsi"/>
                <w:color w:val="FF0000"/>
              </w:rPr>
              <w:t>XXXXXXXXXXXXXXXXXXXXXXXXXXXXXXXXXXXXXXXXXX</w:t>
            </w:r>
          </w:p>
        </w:tc>
      </w:tr>
      <w:tr w:rsidR="00F66F41" w:rsidRPr="000E51B8" w:rsidTr="00F66F41">
        <w:trPr>
          <w:trHeight w:val="39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1" w:rsidRPr="000E51B8" w:rsidRDefault="007C7FAA" w:rsidP="002423E8">
            <w:pPr>
              <w:spacing w:line="252" w:lineRule="exact"/>
              <w:ind w:right="45"/>
              <w:rPr>
                <w:rFonts w:asciiTheme="minorHAnsi" w:hAnsiTheme="minorHAnsi"/>
                <w:color w:val="FF0000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  <w:r>
              <w:rPr>
                <w:rFonts w:asciiTheme="minorHAnsi" w:hAnsiTheme="minorHAnsi"/>
                <w:color w:val="FF0000"/>
              </w:rPr>
              <w:t>XXXXXXXXXXXXXXXXXXXXXXXXXXXXXXXXXXXXXXXXXXXXXXXXXXXXXXXXXXXXXXXXXXXXXXXXXXX</w:t>
            </w:r>
          </w:p>
        </w:tc>
      </w:tr>
      <w:tr w:rsidR="002423E8" w:rsidRPr="000E51B8" w:rsidTr="001E1B9F">
        <w:trPr>
          <w:trHeight w:val="283"/>
        </w:trPr>
        <w:tc>
          <w:tcPr>
            <w:tcW w:w="1077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IDENTIFICAÇÃO DA ARMA</w:t>
            </w:r>
            <w:r w:rsidR="00A7695D">
              <w:rPr>
                <w:rFonts w:asciiTheme="minorHAnsi" w:hAnsiTheme="minorHAnsi"/>
                <w:sz w:val="20"/>
              </w:rPr>
              <w:t xml:space="preserve"> OBJETO DA AQUISIÇÃO</w:t>
            </w:r>
          </w:p>
        </w:tc>
      </w:tr>
      <w:tr w:rsidR="002423E8" w:rsidRPr="000E51B8" w:rsidTr="00F66F41">
        <w:trPr>
          <w:trHeight w:val="397"/>
        </w:trPr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Tipo: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pStyle w:val="TableParagraph"/>
              <w:spacing w:before="19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Número de série:</w:t>
            </w:r>
          </w:p>
        </w:tc>
        <w:tc>
          <w:tcPr>
            <w:tcW w:w="601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2423E8" w:rsidRPr="000E51B8" w:rsidTr="00F66F41">
        <w:trPr>
          <w:trHeight w:val="397"/>
        </w:trPr>
        <w:tc>
          <w:tcPr>
            <w:tcW w:w="104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Marca: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Nº SI</w:t>
            </w:r>
            <w:r>
              <w:rPr>
                <w:rFonts w:asciiTheme="minorHAnsi" w:hAnsiTheme="minorHAnsi"/>
                <w:sz w:val="20"/>
              </w:rPr>
              <w:t>NARM</w:t>
            </w:r>
            <w:r w:rsidRPr="000E51B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42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2423E8" w:rsidRPr="000E51B8" w:rsidTr="00F66F41">
        <w:trPr>
          <w:trHeight w:val="397"/>
        </w:trPr>
        <w:tc>
          <w:tcPr>
            <w:tcW w:w="104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Modelo: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41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Outras especificações: (quando for o caso)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2423E8" w:rsidRPr="000E51B8" w:rsidTr="00F66F41">
        <w:trPr>
          <w:trHeight w:val="397"/>
        </w:trPr>
        <w:tc>
          <w:tcPr>
            <w:tcW w:w="104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Calibre: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49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Acessórios e/ou sobressalentes: (quando for o caso)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3E8" w:rsidRPr="000E51B8" w:rsidRDefault="002423E8" w:rsidP="002423E8">
            <w:pPr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2423E8" w:rsidRPr="000E51B8" w:rsidTr="00F66F41">
        <w:trPr>
          <w:trHeight w:val="454"/>
        </w:trPr>
        <w:tc>
          <w:tcPr>
            <w:tcW w:w="3498" w:type="dxa"/>
            <w:gridSpan w:val="13"/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ACERVO DE DESTINO DA ARMA DE</w:t>
            </w:r>
            <w:r w:rsidRPr="000E51B8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0E51B8">
              <w:rPr>
                <w:rFonts w:asciiTheme="minorHAnsi" w:hAnsiTheme="minorHAnsi"/>
                <w:sz w:val="20"/>
              </w:rPr>
              <w:t>FOGO:</w:t>
            </w:r>
          </w:p>
        </w:tc>
        <w:tc>
          <w:tcPr>
            <w:tcW w:w="7274" w:type="dxa"/>
            <w:gridSpan w:val="18"/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A7695D" w:rsidRPr="000E51B8" w:rsidTr="00B50494">
        <w:trPr>
          <w:trHeight w:val="283"/>
        </w:trPr>
        <w:tc>
          <w:tcPr>
            <w:tcW w:w="10772" w:type="dxa"/>
            <w:gridSpan w:val="3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ANEXOS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C322F2" w:rsidTr="00F66F41"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48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sz w:val="20"/>
              </w:rPr>
              <w:t>ópia de documento de identificação (alienante)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50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C322F2" w:rsidRDefault="00A7695D" w:rsidP="00B50494">
            <w:pPr>
              <w:spacing w:line="252" w:lineRule="exact"/>
              <w:ind w:right="45"/>
              <w:rPr>
                <w:rFonts w:asciiTheme="minorHAnsi" w:hAnsiTheme="minorHAnsi"/>
                <w:sz w:val="18"/>
                <w:szCs w:val="18"/>
              </w:rPr>
            </w:pPr>
            <w:r w:rsidRPr="001E1B9F">
              <w:rPr>
                <w:rFonts w:asciiTheme="minorHAnsi" w:hAnsiTheme="minorHAnsi"/>
                <w:sz w:val="20"/>
              </w:rPr>
              <w:t>Ficha cadastro de arma de fogo no SIGMA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EC47D7" w:rsidTr="00F66F41"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48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EC47D7" w:rsidRDefault="00A7695D" w:rsidP="00B50494">
            <w:pPr>
              <w:spacing w:line="252" w:lineRule="exact"/>
              <w:ind w:right="45"/>
              <w:rPr>
                <w:rFonts w:asciiTheme="minorHAnsi" w:hAnsiTheme="minorHAnsi"/>
                <w:sz w:val="16"/>
                <w:szCs w:val="16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sz w:val="20"/>
              </w:rPr>
              <w:t>ópia de documento de identificação (adquirente)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50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EC47D7" w:rsidRDefault="00A7695D" w:rsidP="00A7695D">
            <w:pPr>
              <w:spacing w:line="252" w:lineRule="exact"/>
              <w:ind w:right="4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C</w:t>
            </w:r>
            <w:r w:rsidRPr="00A7695D">
              <w:rPr>
                <w:rFonts w:asciiTheme="minorHAnsi" w:hAnsiTheme="minorHAnsi"/>
                <w:sz w:val="20"/>
              </w:rPr>
              <w:t>omprovante pagamento da taxa de aquisição de PCE</w:t>
            </w:r>
          </w:p>
        </w:tc>
      </w:tr>
      <w:tr w:rsidR="00A7695D" w:rsidRPr="000E51B8" w:rsidTr="00F66F41">
        <w:trPr>
          <w:trHeight w:val="57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4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95D" w:rsidRPr="000E51B8" w:rsidRDefault="00A7695D" w:rsidP="00B5049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EC47D7" w:rsidTr="00F66F41"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448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EC47D7" w:rsidRDefault="00A7695D" w:rsidP="001E1B9F">
            <w:pPr>
              <w:spacing w:line="252" w:lineRule="exact"/>
              <w:ind w:right="45"/>
              <w:rPr>
                <w:rFonts w:asciiTheme="minorHAnsi" w:hAnsiTheme="minorHAnsi"/>
                <w:sz w:val="16"/>
                <w:szCs w:val="16"/>
              </w:rPr>
            </w:pPr>
            <w:r w:rsidRPr="000E51B8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sz w:val="20"/>
              </w:rPr>
              <w:t>ópia do CRAF da arma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EC47D7" w:rsidRDefault="00A7695D" w:rsidP="00B50494">
            <w:pPr>
              <w:spacing w:line="252" w:lineRule="exact"/>
              <w:ind w:right="4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A7695D">
              <w:rPr>
                <w:rFonts w:asciiTheme="minorHAnsi" w:hAnsiTheme="minorHAnsi"/>
                <w:sz w:val="20"/>
              </w:rPr>
              <w:t>nuência do SINARM</w:t>
            </w:r>
          </w:p>
        </w:tc>
      </w:tr>
      <w:tr w:rsidR="00A7695D" w:rsidRPr="00EC47D7" w:rsidTr="00A7695D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A7695D" w:rsidRDefault="00A7695D" w:rsidP="00A7695D">
            <w:pPr>
              <w:ind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1E1B9F" w:rsidRPr="000E51B8" w:rsidTr="001E1B9F">
        <w:trPr>
          <w:trHeight w:val="454"/>
        </w:trPr>
        <w:tc>
          <w:tcPr>
            <w:tcW w:w="3797" w:type="dxa"/>
            <w:gridSpan w:val="14"/>
            <w:vAlign w:val="center"/>
          </w:tcPr>
          <w:p w:rsidR="001E1B9F" w:rsidRPr="000E51B8" w:rsidRDefault="001E1B9F" w:rsidP="00074418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ACERVO DE DESTINO DA ARMA DE</w:t>
            </w:r>
            <w:r w:rsidRPr="000E51B8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0E51B8">
              <w:rPr>
                <w:rFonts w:asciiTheme="minorHAnsi" w:hAnsiTheme="minorHAnsi"/>
                <w:sz w:val="20"/>
              </w:rPr>
              <w:t>FOGO:</w:t>
            </w:r>
          </w:p>
        </w:tc>
        <w:tc>
          <w:tcPr>
            <w:tcW w:w="6975" w:type="dxa"/>
            <w:gridSpan w:val="17"/>
            <w:vAlign w:val="center"/>
          </w:tcPr>
          <w:p w:rsidR="001E1B9F" w:rsidRPr="000E51B8" w:rsidRDefault="001E1B9F" w:rsidP="0007441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color w:val="FF0000"/>
              </w:rPr>
              <w:t>XXX</w:t>
            </w:r>
          </w:p>
        </w:tc>
      </w:tr>
      <w:tr w:rsidR="002423E8" w:rsidRPr="000E51B8" w:rsidTr="00DC1C86">
        <w:tc>
          <w:tcPr>
            <w:tcW w:w="10772" w:type="dxa"/>
            <w:gridSpan w:val="31"/>
            <w:tcBorders>
              <w:bottom w:val="nil"/>
            </w:tcBorders>
            <w:vAlign w:val="center"/>
          </w:tcPr>
          <w:p w:rsidR="002423E8" w:rsidRPr="000E51B8" w:rsidRDefault="002423E8" w:rsidP="002423E8">
            <w:pPr>
              <w:pStyle w:val="TableParagraph"/>
              <w:spacing w:before="120"/>
              <w:ind w:left="45" w:right="2291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Declaro estar de acordo com a transferência de propriedade da arma objeto da presente transação.</w:t>
            </w:r>
          </w:p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</w:p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Local e data</w:t>
            </w:r>
          </w:p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  <w:tr w:rsidR="00F66F41" w:rsidRPr="000E51B8" w:rsidTr="00F66F41">
        <w:trPr>
          <w:trHeight w:val="737"/>
        </w:trPr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43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  <w:tr w:rsidR="00F66F41" w:rsidRPr="000E51B8" w:rsidTr="00F66F41">
        <w:trPr>
          <w:trHeight w:val="567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43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5D" w:rsidRDefault="00A7695D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Alienante</w:t>
            </w:r>
          </w:p>
          <w:p w:rsidR="002423E8" w:rsidRPr="000E51B8" w:rsidRDefault="002423E8" w:rsidP="00A7695D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(nome completo)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3E8" w:rsidRPr="000E51B8" w:rsidRDefault="002423E8" w:rsidP="002423E8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5D" w:rsidRDefault="00A7695D" w:rsidP="00A7695D">
            <w:pPr>
              <w:spacing w:line="252" w:lineRule="exact"/>
              <w:ind w:right="45"/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Adquirente</w:t>
            </w:r>
          </w:p>
          <w:p w:rsidR="002423E8" w:rsidRPr="000E51B8" w:rsidRDefault="002423E8" w:rsidP="00A7695D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(nome completo)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3E8" w:rsidRPr="000E51B8" w:rsidRDefault="002423E8" w:rsidP="002423E8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</w:tr>
      <w:tr w:rsidR="002423E8" w:rsidRPr="000E51B8" w:rsidTr="00A7695D">
        <w:trPr>
          <w:trHeight w:val="283"/>
        </w:trPr>
        <w:tc>
          <w:tcPr>
            <w:tcW w:w="10772" w:type="dxa"/>
            <w:gridSpan w:val="3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3E8" w:rsidRPr="000E51B8" w:rsidRDefault="00C475E0" w:rsidP="00BD32A2">
            <w:pPr>
              <w:pStyle w:val="TableParagraph"/>
              <w:spacing w:before="24"/>
              <w:ind w:left="45" w:right="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DESPACHO DO SFPC/41º BI Mtz</w:t>
            </w:r>
          </w:p>
        </w:tc>
      </w:tr>
      <w:tr w:rsidR="00A7695D" w:rsidRPr="000E51B8" w:rsidTr="00B50494">
        <w:trPr>
          <w:trHeight w:val="170"/>
        </w:trPr>
        <w:tc>
          <w:tcPr>
            <w:tcW w:w="1077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6B4153" w:rsidRDefault="00A7695D" w:rsidP="00B50494">
            <w:pPr>
              <w:ind w:right="45"/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  <w:p w:rsidR="00A7695D" w:rsidRPr="000E51B8" w:rsidRDefault="00E505D0" w:rsidP="00A7695D">
            <w:pPr>
              <w:ind w:right="45"/>
              <w:jc w:val="center"/>
              <w:rPr>
                <w:rFonts w:asciiTheme="minorHAnsi" w:hAnsiTheme="minorHAnsi"/>
                <w:sz w:val="2"/>
                <w:szCs w:val="2"/>
              </w:rPr>
            </w:pPr>
            <w:r w:rsidRPr="00E505D0">
              <w:rPr>
                <w:rFonts w:asciiTheme="minorHAnsi" w:hAnsiTheme="minorHAnsi"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220BC" wp14:editId="7A6EBAAA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59690</wp:posOffset>
                      </wp:positionV>
                      <wp:extent cx="1800225" cy="1064260"/>
                      <wp:effectExtent l="0" t="0" r="28575" b="2159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5D0" w:rsidRPr="00292DB4" w:rsidRDefault="00E505D0" w:rsidP="00E505D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41º BI Mtz              Jataí/GO</w:t>
                                  </w:r>
                                </w:p>
                                <w:p w:rsidR="00E505D0" w:rsidRPr="00292DB4" w:rsidRDefault="00E505D0" w:rsidP="00E505D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DOCUMENTO DO SFPC/41º BIMtz</w:t>
                                  </w:r>
                                </w:p>
                                <w:p w:rsidR="00E505D0" w:rsidRPr="00246FFF" w:rsidRDefault="00E505D0" w:rsidP="00E505D0">
                                  <w:pPr>
                                    <w:spacing w:before="60"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246FFF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Protocolo nº _______ / 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E505D0" w:rsidRPr="00246FFF" w:rsidRDefault="00E505D0" w:rsidP="00E505D0">
                                  <w:pPr>
                                    <w:spacing w:before="60" w:line="4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Data: ____ / ____ /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220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385.45pt;margin-top:4.7pt;width:141.75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" fillcolor="white [3201]" strokecolor="#002060" strokeweight="1pt">
                      <v:textbox>
                        <w:txbxContent>
                          <w:p w:rsidR="00E505D0" w:rsidRPr="00292DB4" w:rsidRDefault="00E505D0" w:rsidP="00E505D0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41º BI Mtz              Jataí/GO</w:t>
                            </w:r>
                          </w:p>
                          <w:p w:rsidR="00E505D0" w:rsidRPr="00292DB4" w:rsidRDefault="00E505D0" w:rsidP="00E505D0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DOCUMENTO DO SFPC/41º BIMtz</w:t>
                            </w:r>
                          </w:p>
                          <w:p w:rsidR="00E505D0" w:rsidRPr="00246FFF" w:rsidRDefault="00E505D0" w:rsidP="00E505D0">
                            <w:pPr>
                              <w:spacing w:before="60"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46FFF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Protocolo nº _______ / 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E505D0" w:rsidRPr="00246FFF" w:rsidRDefault="00E505D0" w:rsidP="00E505D0">
                            <w:pPr>
                              <w:spacing w:before="60" w:line="4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Data: ____ / ____ /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695D" w:rsidRPr="000E51B8" w:rsidTr="00F66F41"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990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>Deferido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5D" w:rsidRPr="000E51B8" w:rsidRDefault="00A7695D" w:rsidP="00B50494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0E51B8" w:rsidTr="00B50494"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44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Default="00A7695D" w:rsidP="00A7695D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Autorização para aquisição de arma de fogo em questão.</w:t>
            </w:r>
          </w:p>
          <w:p w:rsidR="00A7695D" w:rsidRPr="000E51B8" w:rsidRDefault="00A7695D" w:rsidP="00A7695D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Publique-se.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5D" w:rsidRPr="000E51B8" w:rsidRDefault="00A7695D" w:rsidP="00B50494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0E51B8" w:rsidTr="00F66F41"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0E51B8">
              <w:rPr>
                <w:rFonts w:asciiTheme="minorHAnsi" w:hAnsiTheme="minorHAnsi"/>
                <w:sz w:val="20"/>
              </w:rPr>
              <w:t xml:space="preserve">Indeferido 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5D" w:rsidRPr="000E51B8" w:rsidRDefault="00A7695D" w:rsidP="00B50494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0E51B8" w:rsidTr="00F66F41"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A7695D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700F8A">
              <w:rPr>
                <w:rFonts w:asciiTheme="minorHAnsi" w:hAnsiTheme="minorHAnsi"/>
                <w:sz w:val="20"/>
              </w:rPr>
              <w:t>Arma e/ou calibre não previsto na</w:t>
            </w:r>
            <w:r>
              <w:rPr>
                <w:rFonts w:asciiTheme="minorHAnsi" w:hAnsiTheme="minorHAnsi"/>
                <w:sz w:val="20"/>
              </w:rPr>
              <w:t>s normas aprovadas pela Portaria nº _________</w:t>
            </w:r>
            <w:r w:rsidRPr="000E51B8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5D" w:rsidRPr="000E51B8" w:rsidRDefault="00A7695D" w:rsidP="00B50494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0E51B8" w:rsidTr="00F66F41"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700F8A">
              <w:rPr>
                <w:rFonts w:asciiTheme="minorHAnsi" w:hAnsiTheme="minorHAnsi"/>
                <w:sz w:val="20"/>
              </w:rPr>
              <w:t>Quantitativo de armas de fogo já atingido.</w:t>
            </w:r>
            <w:r w:rsidRPr="000E51B8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7695D" w:rsidRPr="000E51B8" w:rsidTr="00B50494">
        <w:trPr>
          <w:trHeight w:val="57"/>
        </w:trPr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5D" w:rsidRPr="000E51B8" w:rsidRDefault="00A7695D" w:rsidP="00B50494">
            <w:pPr>
              <w:ind w:left="680" w:right="57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0E51B8" w:rsidTr="00F66F41"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</w:rPr>
            </w:pPr>
            <w:r w:rsidRPr="00700F8A">
              <w:rPr>
                <w:rFonts w:asciiTheme="minorHAnsi" w:hAnsiTheme="minorHAnsi"/>
                <w:sz w:val="20"/>
              </w:rPr>
              <w:t>Outros motivos:</w:t>
            </w:r>
            <w:r w:rsidRPr="000E51B8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7695D" w:rsidRPr="000E51B8" w:rsidTr="00B50494">
        <w:tc>
          <w:tcPr>
            <w:tcW w:w="107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</w:tr>
      <w:tr w:rsidR="00A7695D" w:rsidRPr="000E51B8" w:rsidTr="00F66F41"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32" w:type="dxa"/>
            <w:gridSpan w:val="2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spacing w:line="252" w:lineRule="exact"/>
              <w:ind w:right="45"/>
              <w:rPr>
                <w:rFonts w:asciiTheme="minorHAnsi" w:hAnsiTheme="minorHAnsi"/>
                <w:sz w:val="20"/>
              </w:rPr>
            </w:pPr>
          </w:p>
        </w:tc>
      </w:tr>
      <w:tr w:rsidR="00A7695D" w:rsidRPr="000E51B8" w:rsidTr="00F66F41">
        <w:trPr>
          <w:trHeight w:val="57"/>
        </w:trPr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8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5D" w:rsidRPr="000E51B8" w:rsidRDefault="00A7695D" w:rsidP="00B50494">
            <w:pPr>
              <w:ind w:left="-57" w:right="45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8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95D" w:rsidRPr="000E51B8" w:rsidRDefault="00A7695D" w:rsidP="00B50494">
            <w:pPr>
              <w:ind w:left="-57" w:right="45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7695D" w:rsidRPr="00A616C4" w:rsidTr="00B50494">
        <w:trPr>
          <w:trHeight w:val="1304"/>
        </w:trPr>
        <w:tc>
          <w:tcPr>
            <w:tcW w:w="10772" w:type="dxa"/>
            <w:gridSpan w:val="31"/>
            <w:tcBorders>
              <w:top w:val="nil"/>
            </w:tcBorders>
          </w:tcPr>
          <w:p w:rsidR="00A7695D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A7695D" w:rsidRPr="000E51B8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Local e data</w:t>
            </w:r>
          </w:p>
          <w:p w:rsidR="00A7695D" w:rsidRPr="000E51B8" w:rsidRDefault="00E505D0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E505D0">
              <w:rPr>
                <w:rFonts w:asciiTheme="minorHAnsi" w:hAnsiTheme="minorHAnsi"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D970A" wp14:editId="243852F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96792</wp:posOffset>
                      </wp:positionV>
                      <wp:extent cx="1856740" cy="588010"/>
                      <wp:effectExtent l="0" t="0" r="10160" b="21590"/>
                      <wp:wrapNone/>
                      <wp:docPr id="3" name="Texto explicativo em 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740" cy="58801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75311"/>
                                  <a:gd name="adj4" fmla="val 64977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05D0" w:rsidRDefault="00E505D0" w:rsidP="00E505D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Não colocar nome</w:t>
                                  </w:r>
                                </w:p>
                                <w:p w:rsidR="00E505D0" w:rsidRPr="00E47241" w:rsidRDefault="00E505D0" w:rsidP="00E505D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5D0" w:rsidRPr="00E47241" w:rsidRDefault="00E505D0" w:rsidP="00E505D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Deletar este aviso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D970A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Texto explicativo em seta para a direita 3" o:spid="_x0000_s1027" type="#_x0000_t78" style="position:absolute;left:0;text-align:left;margin-left:5pt;margin-top:7.6pt;width:146.2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" adj="14035,,16448" fillcolor="red" strokecolor="#243f60 [1604]" strokeweight="2pt">
                      <v:textbox inset=",0,,0">
                        <w:txbxContent>
                          <w:p w:rsidR="00E505D0" w:rsidRDefault="00E505D0" w:rsidP="00E505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Não colocar nome</w:t>
                            </w:r>
                          </w:p>
                          <w:p w:rsidR="00E505D0" w:rsidRPr="00E47241" w:rsidRDefault="00E505D0" w:rsidP="00E505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05D0" w:rsidRPr="00E47241" w:rsidRDefault="00E505D0" w:rsidP="00E505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Deletar este aviso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695D" w:rsidRPr="000E51B8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_________________________________________</w:t>
            </w:r>
          </w:p>
          <w:p w:rsidR="00A7695D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A7695D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sz w:val="20"/>
              </w:rPr>
            </w:pPr>
            <w:r w:rsidRPr="000E51B8">
              <w:rPr>
                <w:rFonts w:asciiTheme="minorHAnsi" w:hAnsiTheme="minorHAnsi"/>
                <w:sz w:val="20"/>
              </w:rPr>
              <w:t>CMT 41º BI Mtz</w:t>
            </w:r>
          </w:p>
          <w:p w:rsidR="00A7695D" w:rsidRPr="00A616C4" w:rsidRDefault="00A7695D" w:rsidP="00B50494">
            <w:pPr>
              <w:pStyle w:val="TableParagraph"/>
              <w:tabs>
                <w:tab w:val="left" w:pos="387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7695D" w:rsidRPr="000E51B8" w:rsidRDefault="00A7695D" w:rsidP="003A0876">
      <w:pPr>
        <w:spacing w:line="252" w:lineRule="exact"/>
        <w:ind w:left="26" w:right="45"/>
        <w:jc w:val="center"/>
        <w:rPr>
          <w:rFonts w:asciiTheme="minorHAnsi" w:hAnsiTheme="minorHAnsi"/>
        </w:rPr>
      </w:pPr>
    </w:p>
    <w:sectPr w:rsidR="00A7695D" w:rsidRPr="000E51B8" w:rsidSect="00A03BC2">
      <w:footerReference w:type="default" r:id="rId6"/>
      <w:pgSz w:w="11910" w:h="16850"/>
      <w:pgMar w:top="482" w:right="567" w:bottom="522" w:left="567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46" w:rsidRDefault="007F6846">
      <w:r>
        <w:separator/>
      </w:r>
    </w:p>
  </w:endnote>
  <w:endnote w:type="continuationSeparator" w:id="0">
    <w:p w:rsidR="007F6846" w:rsidRDefault="007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05" w:rsidRDefault="00A937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515712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10362565</wp:posOffset>
              </wp:positionV>
              <wp:extent cx="8413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405" w:rsidRDefault="00A4240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7.75pt;margin-top:815.95pt;width:66.25pt;height:13.05pt;z-index:-2568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Cl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" filled="f" stroked="f">
              <v:textbox inset="0,0,0,0">
                <w:txbxContent>
                  <w:p w:rsidR="00A42405" w:rsidRDefault="00A4240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46" w:rsidRDefault="007F6846">
      <w:r>
        <w:separator/>
      </w:r>
    </w:p>
  </w:footnote>
  <w:footnote w:type="continuationSeparator" w:id="0">
    <w:p w:rsidR="007F6846" w:rsidRDefault="007F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05"/>
    <w:rsid w:val="000104D7"/>
    <w:rsid w:val="00014A01"/>
    <w:rsid w:val="00060108"/>
    <w:rsid w:val="00090C4A"/>
    <w:rsid w:val="000C10D2"/>
    <w:rsid w:val="000E51B8"/>
    <w:rsid w:val="00155A08"/>
    <w:rsid w:val="00195A83"/>
    <w:rsid w:val="001C0B38"/>
    <w:rsid w:val="001E1B9F"/>
    <w:rsid w:val="002423E8"/>
    <w:rsid w:val="002E199C"/>
    <w:rsid w:val="003A0876"/>
    <w:rsid w:val="003D566C"/>
    <w:rsid w:val="004118CB"/>
    <w:rsid w:val="004C2F0F"/>
    <w:rsid w:val="005C4336"/>
    <w:rsid w:val="005D4720"/>
    <w:rsid w:val="005E1F65"/>
    <w:rsid w:val="006748C1"/>
    <w:rsid w:val="007402B0"/>
    <w:rsid w:val="007407C7"/>
    <w:rsid w:val="00756ED0"/>
    <w:rsid w:val="00763CFD"/>
    <w:rsid w:val="007C7FAA"/>
    <w:rsid w:val="007F6846"/>
    <w:rsid w:val="00807252"/>
    <w:rsid w:val="00972344"/>
    <w:rsid w:val="009B5C9A"/>
    <w:rsid w:val="009D207A"/>
    <w:rsid w:val="00A03BC2"/>
    <w:rsid w:val="00A36FC2"/>
    <w:rsid w:val="00A37928"/>
    <w:rsid w:val="00A42405"/>
    <w:rsid w:val="00A7695D"/>
    <w:rsid w:val="00A84F87"/>
    <w:rsid w:val="00A937A9"/>
    <w:rsid w:val="00AB207C"/>
    <w:rsid w:val="00B054E3"/>
    <w:rsid w:val="00B3318F"/>
    <w:rsid w:val="00BB30FB"/>
    <w:rsid w:val="00BD32A2"/>
    <w:rsid w:val="00BE6638"/>
    <w:rsid w:val="00C0019C"/>
    <w:rsid w:val="00C04C7E"/>
    <w:rsid w:val="00C147D8"/>
    <w:rsid w:val="00C475E0"/>
    <w:rsid w:val="00CB3353"/>
    <w:rsid w:val="00CD0361"/>
    <w:rsid w:val="00D40058"/>
    <w:rsid w:val="00DC1C86"/>
    <w:rsid w:val="00E505D0"/>
    <w:rsid w:val="00F63B9D"/>
    <w:rsid w:val="00F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15636-217E-46D3-BDD6-391BBA8A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" w:right="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2" w:firstLine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2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34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723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344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A0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User</cp:lastModifiedBy>
  <cp:revision>10</cp:revision>
  <dcterms:created xsi:type="dcterms:W3CDTF">2024-02-07T19:53:00Z</dcterms:created>
  <dcterms:modified xsi:type="dcterms:W3CDTF">2024-02-08T14:03:00Z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2020-02-11T00:00:00Z</vt:filetime>
  </property>
  <property fmtid="{D5CDD505-2E9C-101B-9397-08002B2CF9AE}" pid="5" name="_DocHome">
    <vt:i4>-746104392</vt:i4>
  </property>
</Properties>
</file>